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9865" cy="7679055"/>
            <wp:effectExtent l="0" t="0" r="3175" b="1905"/>
            <wp:docPr id="55" name="图片 55" descr="944b77117733c8804a2cbb1c79ab23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944b77117733c8804a2cbb1c79ab23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7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27C3C10"/>
    <w:rsid w:val="13DF22EE"/>
    <w:rsid w:val="14B84E23"/>
    <w:rsid w:val="17CA130A"/>
    <w:rsid w:val="188D40F3"/>
    <w:rsid w:val="18ED5B1C"/>
    <w:rsid w:val="19C04D2A"/>
    <w:rsid w:val="1CC67802"/>
    <w:rsid w:val="1DAD06A9"/>
    <w:rsid w:val="1FB12584"/>
    <w:rsid w:val="20690E1D"/>
    <w:rsid w:val="23342F96"/>
    <w:rsid w:val="24D44611"/>
    <w:rsid w:val="25AA2CE7"/>
    <w:rsid w:val="278F197C"/>
    <w:rsid w:val="27AC6D94"/>
    <w:rsid w:val="2C335A3F"/>
    <w:rsid w:val="2DE95B4B"/>
    <w:rsid w:val="2E953665"/>
    <w:rsid w:val="2ED40A24"/>
    <w:rsid w:val="306A4DF7"/>
    <w:rsid w:val="32F26A71"/>
    <w:rsid w:val="36D54881"/>
    <w:rsid w:val="36E539EA"/>
    <w:rsid w:val="3BDD4120"/>
    <w:rsid w:val="3E691804"/>
    <w:rsid w:val="3EF677E2"/>
    <w:rsid w:val="424C29FF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5FE3948"/>
    <w:rsid w:val="58CB0476"/>
    <w:rsid w:val="59EC5A3B"/>
    <w:rsid w:val="608F1D38"/>
    <w:rsid w:val="629722D9"/>
    <w:rsid w:val="66E75BE0"/>
    <w:rsid w:val="69F018BB"/>
    <w:rsid w:val="6E8F6156"/>
    <w:rsid w:val="6FAA6261"/>
    <w:rsid w:val="71A165C4"/>
    <w:rsid w:val="797A15C6"/>
    <w:rsid w:val="7C6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2024-11-15T05:38:58Z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BE49F20805D9462F974FF8ADFE02EA6F_13</vt:lpwstr>
  </property>
</Properties>
</file>