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6925310"/>
            <wp:effectExtent l="0" t="0" r="3810" b="8890"/>
            <wp:docPr id="5" name="图片 5" descr="b893e66404dbe2f5aefee49fdd50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893e66404dbe2f5aefee49fdd502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2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17CA130A"/>
    <w:rsid w:val="1CC67802"/>
    <w:rsid w:val="1FB12584"/>
    <w:rsid w:val="27AC6D94"/>
    <w:rsid w:val="4585361F"/>
    <w:rsid w:val="46166803"/>
    <w:rsid w:val="466272B2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E2FE2D9C4E7E4801A9A59BCE24EDC423_13</vt:lpwstr>
  </property>
</Properties>
</file>