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6379210"/>
            <wp:effectExtent l="0" t="0" r="3175" b="6350"/>
            <wp:docPr id="51" name="图片 51" descr="85e29fede563621c83cc10da4378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85e29fede563621c83cc10da43781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7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BDD4120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BD51A57FE98243439684DEA9BD5BDABF_13</vt:lpwstr>
  </property>
</Properties>
</file>