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1770" cy="6173470"/>
            <wp:effectExtent l="0" t="0" r="1270" b="13970"/>
            <wp:docPr id="34" name="图片 34" descr="54b7808c82a1e5d0e66a64e08b56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54b7808c82a1e5d0e66a64e08b5606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173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A961280"/>
    <w:rsid w:val="0E727ADE"/>
    <w:rsid w:val="120B350F"/>
    <w:rsid w:val="14B84E23"/>
    <w:rsid w:val="17CA130A"/>
    <w:rsid w:val="188D40F3"/>
    <w:rsid w:val="1CC67802"/>
    <w:rsid w:val="1FB12584"/>
    <w:rsid w:val="20690E1D"/>
    <w:rsid w:val="25AA2CE7"/>
    <w:rsid w:val="278F197C"/>
    <w:rsid w:val="27AC6D94"/>
    <w:rsid w:val="2C335A3F"/>
    <w:rsid w:val="2DE95B4B"/>
    <w:rsid w:val="2ED40A24"/>
    <w:rsid w:val="36D54881"/>
    <w:rsid w:val="36E539EA"/>
    <w:rsid w:val="3E691804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69F018BB"/>
    <w:rsid w:val="6FAA6261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2024-11-15T05:29:54Z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BB620D1BBE51491CB1DAFCBF1ED7BBB1_13</vt:lpwstr>
  </property>
</Properties>
</file>